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5E88A" w14:textId="77777777" w:rsidR="00E269B7" w:rsidRPr="00001445" w:rsidRDefault="002956A8" w:rsidP="002956A8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01445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68F6E314" w14:textId="77777777" w:rsidR="002956A8" w:rsidRPr="00001445" w:rsidRDefault="002956A8" w:rsidP="002956A8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01445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62725426" w14:textId="77777777" w:rsidR="002956A8" w:rsidRPr="00001445" w:rsidRDefault="002956A8" w:rsidP="006723C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01445">
        <w:rPr>
          <w:rFonts w:ascii="Times New Roman" w:hAnsi="Times New Roman" w:cs="Times New Roman"/>
          <w:sz w:val="28"/>
          <w:szCs w:val="28"/>
          <w:lang w:val="uk-UA"/>
        </w:rPr>
        <w:t>професору С</w:t>
      </w:r>
      <w:r w:rsidR="00F60CA7"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УХОМУ </w:t>
      </w:r>
      <w:r w:rsidRPr="00001445">
        <w:rPr>
          <w:rFonts w:ascii="Times New Roman" w:hAnsi="Times New Roman" w:cs="Times New Roman"/>
          <w:sz w:val="28"/>
          <w:szCs w:val="28"/>
          <w:lang w:val="uk-UA"/>
        </w:rPr>
        <w:t>Костянтину Михайловичу</w:t>
      </w:r>
    </w:p>
    <w:p w14:paraId="5713267F" w14:textId="43E2938A" w:rsidR="002956A8" w:rsidRPr="00BE41A2" w:rsidRDefault="006723C0" w:rsidP="006723C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156E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2D156E" w:rsidRPr="00BE41A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[Ваше Ім'я та Прізвище]</w:t>
      </w:r>
    </w:p>
    <w:p w14:paraId="14B8B72C" w14:textId="2159E2C3" w:rsidR="00543447" w:rsidRPr="00BE41A2" w:rsidRDefault="006723C0" w:rsidP="006723C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41A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956A8" w:rsidRPr="00BE41A2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BE4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56E" w:rsidRPr="00BE41A2">
        <w:rPr>
          <w:rFonts w:ascii="Times New Roman" w:hAnsi="Times New Roman" w:cs="Times New Roman"/>
          <w:sz w:val="28"/>
          <w:szCs w:val="28"/>
          <w:highlight w:val="yellow"/>
        </w:rPr>
        <w:t xml:space="preserve">[Ваша </w:t>
      </w:r>
      <w:proofErr w:type="spellStart"/>
      <w:r w:rsidR="002D156E" w:rsidRPr="00BE41A2">
        <w:rPr>
          <w:rFonts w:ascii="Times New Roman" w:hAnsi="Times New Roman" w:cs="Times New Roman"/>
          <w:sz w:val="28"/>
          <w:szCs w:val="28"/>
          <w:highlight w:val="yellow"/>
        </w:rPr>
        <w:t>Електронна</w:t>
      </w:r>
      <w:proofErr w:type="spellEnd"/>
      <w:r w:rsidR="002D156E" w:rsidRPr="00BE41A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D156E" w:rsidRPr="00BE41A2">
        <w:rPr>
          <w:rFonts w:ascii="Times New Roman" w:hAnsi="Times New Roman" w:cs="Times New Roman"/>
          <w:sz w:val="28"/>
          <w:szCs w:val="28"/>
          <w:highlight w:val="yellow"/>
        </w:rPr>
        <w:t>пошта</w:t>
      </w:r>
      <w:proofErr w:type="spellEnd"/>
      <w:r w:rsidR="002D156E" w:rsidRPr="00BE41A2">
        <w:rPr>
          <w:rFonts w:ascii="Times New Roman" w:hAnsi="Times New Roman" w:cs="Times New Roman"/>
          <w:sz w:val="28"/>
          <w:szCs w:val="28"/>
          <w:highlight w:val="yellow"/>
        </w:rPr>
        <w:t xml:space="preserve"> ]</w:t>
      </w:r>
    </w:p>
    <w:p w14:paraId="0D57CF15" w14:textId="4561A6B5" w:rsidR="002956A8" w:rsidRPr="002D156E" w:rsidRDefault="002956A8" w:rsidP="006723C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E41A2">
        <w:rPr>
          <w:rFonts w:ascii="Times New Roman" w:hAnsi="Times New Roman" w:cs="Times New Roman"/>
          <w:sz w:val="28"/>
          <w:szCs w:val="28"/>
          <w:lang w:val="uk-UA"/>
        </w:rPr>
        <w:t>телефон</w:t>
      </w:r>
      <w:r w:rsidR="006723C0" w:rsidRPr="00BE4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56E" w:rsidRPr="00BE41A2">
        <w:rPr>
          <w:rFonts w:ascii="Times New Roman" w:hAnsi="Times New Roman" w:cs="Times New Roman"/>
          <w:sz w:val="28"/>
          <w:szCs w:val="28"/>
          <w:highlight w:val="yellow"/>
        </w:rPr>
        <w:t>[Ваш Телефон]</w:t>
      </w:r>
    </w:p>
    <w:p w14:paraId="7CAFFFAA" w14:textId="77777777" w:rsidR="006723C0" w:rsidRPr="00001445" w:rsidRDefault="006723C0" w:rsidP="006723C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83FFFB4" w14:textId="4FA321AD" w:rsidR="00C70DF5" w:rsidRPr="00001445" w:rsidRDefault="00C70DF5" w:rsidP="00C70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445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14:paraId="6FC3F570" w14:textId="5A70B46A" w:rsidR="00C70DF5" w:rsidRPr="002D156E" w:rsidRDefault="00C70DF5" w:rsidP="0076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2956A8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вертаюся до Вас </w:t>
      </w:r>
      <w:r w:rsidR="00BE41A2" w:rsidRPr="00BE41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2956A8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</w:t>
      </w:r>
      <w:r w:rsidR="004F3C23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бакалавр</w:t>
      </w:r>
      <w:r w:rsidR="002956A8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освітньою програмою </w:t>
      </w:r>
      <w:r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“Інтелектуальна автоматизація та </w:t>
      </w:r>
      <w:r w:rsidRPr="002D15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робототехніка”</w:t>
      </w:r>
      <w:r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спеціальності</w:t>
      </w:r>
      <w:r w:rsidR="002956A8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43447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</w:t>
      </w:r>
      <w:r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2956A8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F51FE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2D15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Автоматизація, комп’ютерно-інтегровані технології та робототехніка</w:t>
      </w:r>
      <w:r w:rsidR="008F51FE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2956A8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факультет </w:t>
      </w:r>
      <w:r w:rsidR="008F51FE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Комп’ютерних наук та інженерії</w:t>
      </w:r>
      <w:r w:rsidR="002956A8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663BE" w:rsidRPr="002D156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технологій </w:t>
      </w:r>
      <w:r w:rsidR="002956A8" w:rsidRPr="002D1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ННІ Український державний хіміко-технологічний університет.</w:t>
      </w:r>
    </w:p>
    <w:p w14:paraId="427A5339" w14:textId="5A0DDF5B" w:rsidR="006723C0" w:rsidRPr="00001445" w:rsidRDefault="006723C0" w:rsidP="007663BE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color w:val="000000" w:themeColor="text1"/>
          <w:sz w:val="28"/>
          <w:szCs w:val="28"/>
          <w:lang w:val="uk-UA"/>
        </w:rPr>
      </w:pPr>
      <w:r w:rsidRPr="002D156E">
        <w:rPr>
          <w:b w:val="0"/>
          <w:sz w:val="28"/>
          <w:szCs w:val="28"/>
          <w:lang w:val="uk-UA"/>
        </w:rPr>
        <w:t xml:space="preserve">Мене звуть </w:t>
      </w:r>
      <w:r w:rsidR="002D156E" w:rsidRPr="00BE41A2">
        <w:rPr>
          <w:b w:val="0"/>
          <w:sz w:val="28"/>
          <w:szCs w:val="28"/>
          <w:highlight w:val="yellow"/>
          <w:lang w:val="uk-UA"/>
        </w:rPr>
        <w:t>[Ваше Ім'я та Прізвище]</w:t>
      </w:r>
      <w:r w:rsidRPr="002D156E">
        <w:rPr>
          <w:b w:val="0"/>
          <w:sz w:val="28"/>
          <w:szCs w:val="28"/>
          <w:lang w:val="uk-UA"/>
        </w:rPr>
        <w:t>.</w:t>
      </w:r>
      <w:r w:rsidR="002D156E" w:rsidRPr="002D156E">
        <w:rPr>
          <w:b w:val="0"/>
          <w:sz w:val="28"/>
          <w:szCs w:val="28"/>
          <w:lang w:val="uk-UA"/>
        </w:rPr>
        <w:t xml:space="preserve"> У</w:t>
      </w:r>
      <w:r w:rsidRPr="002D156E">
        <w:rPr>
          <w:b w:val="0"/>
          <w:sz w:val="28"/>
          <w:szCs w:val="28"/>
          <w:lang w:val="uk-UA"/>
        </w:rPr>
        <w:t xml:space="preserve"> </w:t>
      </w:r>
      <w:r w:rsidR="002D156E" w:rsidRPr="00BE41A2">
        <w:rPr>
          <w:b w:val="0"/>
          <w:sz w:val="28"/>
          <w:szCs w:val="28"/>
          <w:highlight w:val="yellow"/>
          <w:lang w:val="uk-UA"/>
        </w:rPr>
        <w:t>[Рік]</w:t>
      </w:r>
      <w:r w:rsidRPr="002D156E">
        <w:rPr>
          <w:b w:val="0"/>
          <w:sz w:val="28"/>
          <w:szCs w:val="28"/>
          <w:lang w:val="uk-UA"/>
        </w:rPr>
        <w:t xml:space="preserve"> році </w:t>
      </w:r>
      <w:r w:rsidR="002D156E" w:rsidRPr="002D156E">
        <w:rPr>
          <w:b w:val="0"/>
          <w:sz w:val="28"/>
          <w:szCs w:val="28"/>
          <w:lang w:val="uk-UA"/>
        </w:rPr>
        <w:t xml:space="preserve">я </w:t>
      </w:r>
      <w:r w:rsidRPr="002D156E">
        <w:rPr>
          <w:b w:val="0"/>
          <w:sz w:val="28"/>
          <w:szCs w:val="28"/>
          <w:lang w:val="uk-UA"/>
        </w:rPr>
        <w:t xml:space="preserve">закінчив </w:t>
      </w:r>
      <w:r w:rsidR="002D156E" w:rsidRPr="00BE41A2">
        <w:rPr>
          <w:b w:val="0"/>
          <w:sz w:val="28"/>
          <w:szCs w:val="28"/>
          <w:highlight w:val="yellow"/>
          <w:lang w:val="uk-UA"/>
        </w:rPr>
        <w:t>[Повна назва навчального закладу]</w:t>
      </w:r>
      <w:r w:rsidRPr="002D156E">
        <w:rPr>
          <w:b w:val="0"/>
          <w:sz w:val="28"/>
          <w:szCs w:val="28"/>
          <w:lang w:val="uk-UA"/>
        </w:rPr>
        <w:t xml:space="preserve"> </w:t>
      </w:r>
      <w:r w:rsidR="002D156E" w:rsidRPr="002D156E">
        <w:rPr>
          <w:b w:val="0"/>
          <w:sz w:val="28"/>
          <w:szCs w:val="28"/>
          <w:lang w:val="uk-UA"/>
        </w:rPr>
        <w:t xml:space="preserve">Моє рішення навчатися на </w:t>
      </w:r>
      <w:proofErr w:type="spellStart"/>
      <w:r w:rsidR="002D156E" w:rsidRPr="002D156E">
        <w:rPr>
          <w:b w:val="0"/>
          <w:sz w:val="28"/>
          <w:szCs w:val="28"/>
          <w:lang w:val="uk-UA"/>
        </w:rPr>
        <w:t>бакалавраті</w:t>
      </w:r>
      <w:proofErr w:type="spellEnd"/>
      <w:r w:rsidR="002D156E" w:rsidRPr="002D156E">
        <w:rPr>
          <w:b w:val="0"/>
          <w:sz w:val="28"/>
          <w:szCs w:val="28"/>
          <w:lang w:val="uk-UA"/>
        </w:rPr>
        <w:t xml:space="preserve"> </w:t>
      </w:r>
      <w:r w:rsidRPr="002D156E">
        <w:rPr>
          <w:b w:val="0"/>
          <w:sz w:val="28"/>
          <w:szCs w:val="28"/>
          <w:lang w:val="uk-UA"/>
        </w:rPr>
        <w:t xml:space="preserve">за спеціальністю </w:t>
      </w:r>
      <w:r w:rsidR="00C70DF5" w:rsidRPr="002D156E">
        <w:rPr>
          <w:b w:val="0"/>
          <w:color w:val="000000" w:themeColor="text1"/>
          <w:sz w:val="28"/>
          <w:szCs w:val="28"/>
          <w:lang w:val="uk-UA"/>
        </w:rPr>
        <w:t>G7 «</w:t>
      </w:r>
      <w:r w:rsidR="00C70DF5" w:rsidRPr="002D156E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Автоматизація, комп’ютерно-інтегровані технології та робототехніка</w:t>
      </w:r>
      <w:r w:rsidR="00C70DF5" w:rsidRPr="002D156E">
        <w:rPr>
          <w:b w:val="0"/>
          <w:color w:val="000000" w:themeColor="text1"/>
          <w:sz w:val="28"/>
          <w:szCs w:val="28"/>
          <w:lang w:val="uk-UA"/>
        </w:rPr>
        <w:t xml:space="preserve">» </w:t>
      </w:r>
      <w:r w:rsidRPr="002D156E">
        <w:rPr>
          <w:b w:val="0"/>
          <w:sz w:val="28"/>
          <w:szCs w:val="28"/>
          <w:lang w:val="uk-UA"/>
        </w:rPr>
        <w:t>на денній формі</w:t>
      </w:r>
      <w:r w:rsidR="00C70DF5" w:rsidRPr="002D156E">
        <w:rPr>
          <w:b w:val="0"/>
          <w:sz w:val="28"/>
          <w:szCs w:val="28"/>
          <w:lang w:val="uk-UA"/>
        </w:rPr>
        <w:t xml:space="preserve"> навчання</w:t>
      </w:r>
      <w:r w:rsidR="002D156E" w:rsidRPr="002D156E">
        <w:rPr>
          <w:b w:val="0"/>
          <w:sz w:val="28"/>
          <w:szCs w:val="28"/>
          <w:lang w:val="uk-UA"/>
        </w:rPr>
        <w:t xml:space="preserve"> є обґрунтованим і цілеспрямованим</w:t>
      </w:r>
      <w:r w:rsidR="00C70DF5" w:rsidRPr="002D156E">
        <w:rPr>
          <w:b w:val="0"/>
          <w:sz w:val="28"/>
          <w:szCs w:val="28"/>
          <w:lang w:val="uk-UA"/>
        </w:rPr>
        <w:t>.</w:t>
      </w:r>
    </w:p>
    <w:p w14:paraId="4EB885CC" w14:textId="77777777" w:rsidR="00201B92" w:rsidRDefault="008F51FE" w:rsidP="0076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C70DF5"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є дитиною, що виросла в промислово розвиненому куточку нашої країни, добре розумію, що подальший мій розвиток буде </w:t>
      </w:r>
      <w:r w:rsidR="002D156E" w:rsidRPr="007663BE">
        <w:rPr>
          <w:rFonts w:ascii="Times New Roman" w:hAnsi="Times New Roman" w:cs="Times New Roman"/>
          <w:sz w:val="28"/>
          <w:szCs w:val="28"/>
          <w:lang w:val="uk-UA"/>
        </w:rPr>
        <w:t>нерозри</w:t>
      </w:r>
      <w:r w:rsidR="002D156E">
        <w:rPr>
          <w:rFonts w:ascii="Times New Roman" w:hAnsi="Times New Roman" w:cs="Times New Roman"/>
          <w:sz w:val="28"/>
          <w:szCs w:val="28"/>
          <w:lang w:val="uk-UA"/>
        </w:rPr>
        <w:t xml:space="preserve">вно пов'язаний з інноваціями в </w:t>
      </w:r>
      <w:r w:rsidR="00C70DF5"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промисловості. </w:t>
      </w:r>
      <w:r w:rsidR="000F2D76" w:rsidRPr="00001445">
        <w:rPr>
          <w:rFonts w:ascii="Times New Roman" w:hAnsi="Times New Roman" w:cs="Times New Roman"/>
          <w:sz w:val="28"/>
          <w:szCs w:val="28"/>
          <w:lang w:val="uk-UA"/>
        </w:rPr>
        <w:t>Виробництва України, зараз дуже потребують молодих знань та навичок,</w:t>
      </w:r>
      <w:r w:rsidR="00C70DF5"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 тому </w:t>
      </w:r>
      <w:r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вбачаю свою майбутню кар’єру на промислових </w:t>
      </w:r>
      <w:r w:rsidR="004F3C23"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підприємствах </w:t>
      </w:r>
      <w:r w:rsidRPr="00001445">
        <w:rPr>
          <w:rFonts w:ascii="Times New Roman" w:hAnsi="Times New Roman" w:cs="Times New Roman"/>
          <w:sz w:val="28"/>
          <w:szCs w:val="28"/>
          <w:lang w:val="uk-UA"/>
        </w:rPr>
        <w:t>нашого регіону</w:t>
      </w:r>
      <w:r w:rsidR="000F2D76"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D156E" w:rsidRPr="007663BE">
        <w:rPr>
          <w:rFonts w:ascii="Times New Roman" w:hAnsi="Times New Roman" w:cs="Times New Roman"/>
          <w:sz w:val="28"/>
          <w:szCs w:val="28"/>
          <w:lang w:val="uk-UA"/>
        </w:rPr>
        <w:t>З дитинства я захоплююся конструюванням та роботою зі</w:t>
      </w:r>
      <w:r w:rsidR="000F2D76"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 STEM платформами</w:t>
      </w:r>
      <w:r w:rsidR="002D15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2D76"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56E" w:rsidRPr="007663BE">
        <w:rPr>
          <w:rFonts w:ascii="Times New Roman" w:hAnsi="Times New Roman" w:cs="Times New Roman"/>
          <w:sz w:val="28"/>
          <w:szCs w:val="28"/>
          <w:lang w:val="uk-UA"/>
        </w:rPr>
        <w:t>що спонукало мій інтерес до комп’</w:t>
      </w:r>
      <w:r w:rsidR="002D156E">
        <w:rPr>
          <w:rFonts w:ascii="Times New Roman" w:hAnsi="Times New Roman" w:cs="Times New Roman"/>
          <w:sz w:val="28"/>
          <w:szCs w:val="28"/>
          <w:lang w:val="uk-UA"/>
        </w:rPr>
        <w:t>ютерних та мережевих технологій</w:t>
      </w:r>
      <w:r w:rsidR="00201B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1B92" w:rsidRPr="007663BE">
        <w:rPr>
          <w:rFonts w:ascii="Times New Roman" w:hAnsi="Times New Roman" w:cs="Times New Roman"/>
          <w:sz w:val="28"/>
          <w:szCs w:val="28"/>
          <w:lang w:val="uk-UA"/>
        </w:rPr>
        <w:t>Цей напрямок не обмежує галузь працевлаштування, що дозволило мені обрати саме цю спеціальність. Я повністю розумію критичну важли</w:t>
      </w:r>
      <w:r w:rsidR="00201B92">
        <w:rPr>
          <w:rFonts w:ascii="Times New Roman" w:hAnsi="Times New Roman" w:cs="Times New Roman"/>
          <w:sz w:val="28"/>
          <w:szCs w:val="28"/>
          <w:lang w:val="uk-UA"/>
        </w:rPr>
        <w:t>вість поєднання виробництва а</w:t>
      </w:r>
      <w:r w:rsidR="00201B92" w:rsidRPr="007663BE">
        <w:rPr>
          <w:rFonts w:ascii="Times New Roman" w:hAnsi="Times New Roman" w:cs="Times New Roman"/>
          <w:sz w:val="28"/>
          <w:szCs w:val="28"/>
          <w:lang w:val="uk-UA"/>
        </w:rPr>
        <w:t>втомат</w:t>
      </w:r>
      <w:r w:rsidR="00201B92">
        <w:rPr>
          <w:rFonts w:ascii="Times New Roman" w:hAnsi="Times New Roman" w:cs="Times New Roman"/>
          <w:sz w:val="28"/>
          <w:szCs w:val="28"/>
          <w:lang w:val="uk-UA"/>
        </w:rPr>
        <w:t xml:space="preserve">изацією та </w:t>
      </w:r>
      <w:r w:rsidR="00201B92" w:rsidRPr="007663BE">
        <w:rPr>
          <w:rFonts w:ascii="Times New Roman" w:hAnsi="Times New Roman" w:cs="Times New Roman"/>
          <w:sz w:val="28"/>
          <w:szCs w:val="28"/>
          <w:lang w:val="uk-UA"/>
        </w:rPr>
        <w:t>технол</w:t>
      </w:r>
      <w:r w:rsidR="00201B92">
        <w:rPr>
          <w:rFonts w:ascii="Times New Roman" w:hAnsi="Times New Roman" w:cs="Times New Roman"/>
          <w:sz w:val="28"/>
          <w:szCs w:val="28"/>
          <w:lang w:val="uk-UA"/>
        </w:rPr>
        <w:t>огіями штучного інтелекту (ШІ)</w:t>
      </w:r>
      <w:r w:rsidR="00201B92" w:rsidRPr="007663BE">
        <w:rPr>
          <w:rFonts w:ascii="Times New Roman" w:hAnsi="Times New Roman" w:cs="Times New Roman"/>
          <w:sz w:val="28"/>
          <w:szCs w:val="28"/>
          <w:lang w:val="uk-UA"/>
        </w:rPr>
        <w:t xml:space="preserve"> для майбутнього країни</w:t>
      </w:r>
      <w:r w:rsidR="00201B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1B92" w:rsidRPr="007663BE">
        <w:rPr>
          <w:rFonts w:ascii="Times New Roman" w:hAnsi="Times New Roman" w:cs="Times New Roman"/>
          <w:sz w:val="28"/>
          <w:szCs w:val="28"/>
          <w:lang w:val="uk-UA"/>
        </w:rPr>
        <w:t xml:space="preserve">Тому я прагну розвиватися саме в цій галузі та зробити свої перші значні кроки у професії саме з Вашим університетом. </w:t>
      </w:r>
    </w:p>
    <w:p w14:paraId="0D81667E" w14:textId="1EB4F055" w:rsidR="006723C0" w:rsidRPr="00201B92" w:rsidRDefault="006723C0" w:rsidP="0076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44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Ваш університет приваблює мене </w:t>
      </w:r>
      <w:r w:rsidR="00201B92">
        <w:rPr>
          <w:rFonts w:ascii="Times New Roman" w:hAnsi="Times New Roman" w:cs="Times New Roman"/>
          <w:sz w:val="28"/>
          <w:szCs w:val="28"/>
          <w:lang w:val="uk-UA"/>
        </w:rPr>
        <w:t xml:space="preserve">великою навчальною базою, що </w:t>
      </w:r>
      <w:r w:rsidR="00201B92" w:rsidRPr="007663BE">
        <w:rPr>
          <w:rFonts w:ascii="Times New Roman" w:hAnsi="Times New Roman" w:cs="Times New Roman"/>
          <w:sz w:val="28"/>
          <w:szCs w:val="28"/>
          <w:lang w:val="uk-UA"/>
        </w:rPr>
        <w:t xml:space="preserve">об'єднує </w:t>
      </w:r>
      <w:r w:rsidR="00201B92" w:rsidRPr="00201B92">
        <w:rPr>
          <w:rFonts w:ascii="Times New Roman" w:hAnsi="Times New Roman" w:cs="Times New Roman"/>
          <w:sz w:val="28"/>
          <w:szCs w:val="28"/>
          <w:lang w:val="uk-UA"/>
        </w:rPr>
        <w:t>п'ять університетів, а також</w:t>
      </w:r>
      <w:r w:rsidR="000C5CED"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 високими рейтингами</w:t>
      </w:r>
      <w:r w:rsidR="003D22F4"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 як у</w:t>
      </w:r>
      <w:r w:rsidR="000C5CED"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національних так і міжнародних списках,</w:t>
      </w:r>
      <w:r w:rsidR="000C5CED" w:rsidRPr="00201B92">
        <w:rPr>
          <w:rFonts w:ascii="Times New Roman" w:eastAsia="Times New Roman" w:hAnsi="Times New Roman" w:cs="Times New Roman"/>
          <w:lang w:val="uk-UA"/>
        </w:rPr>
        <w:t xml:space="preserve"> </w:t>
      </w:r>
      <w:r w:rsidR="000C5CED" w:rsidRPr="00201B9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що свідчить про його престиж і визнання на світовій арені.</w:t>
      </w:r>
      <w:r w:rsidR="007663BE" w:rsidRPr="00201B9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Особливо мене цікавить </w:t>
      </w:r>
      <w:r w:rsidR="003D22F4"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сучасних цифрових технологій та штучного інтелекту у створені </w:t>
      </w:r>
      <w:r w:rsidR="007663BE"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автоматизованих </w:t>
      </w:r>
      <w:proofErr w:type="spellStart"/>
      <w:r w:rsidR="007663BE" w:rsidRPr="00201B92">
        <w:rPr>
          <w:rFonts w:ascii="Times New Roman" w:hAnsi="Times New Roman" w:cs="Times New Roman"/>
          <w:sz w:val="28"/>
          <w:szCs w:val="28"/>
          <w:lang w:val="uk-UA"/>
        </w:rPr>
        <w:t>робо</w:t>
      </w:r>
      <w:r w:rsidR="003D22F4" w:rsidRPr="00201B92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proofErr w:type="spellEnd"/>
      <w:r w:rsidR="007663BE"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 які я побачив під час відвідування університету</w:t>
      </w:r>
      <w:r w:rsidRPr="00201B92">
        <w:rPr>
          <w:rFonts w:ascii="Times New Roman" w:hAnsi="Times New Roman" w:cs="Times New Roman"/>
          <w:sz w:val="28"/>
          <w:szCs w:val="28"/>
          <w:lang w:val="uk-UA"/>
        </w:rPr>
        <w:t>. Вважаю, що знання та досвід, які я отримаю у вашому університеті, допоможуть мені досягти моїх професійних цілей.</w:t>
      </w:r>
      <w:r w:rsidR="008C0C7F"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Серед моїх сильних сторін – нестандартне мислення, здатність знаходити </w:t>
      </w:r>
      <w:r w:rsidR="00201B92" w:rsidRPr="007663BE">
        <w:rPr>
          <w:rFonts w:ascii="Times New Roman" w:hAnsi="Times New Roman" w:cs="Times New Roman"/>
          <w:sz w:val="28"/>
          <w:szCs w:val="28"/>
          <w:lang w:val="uk-UA"/>
        </w:rPr>
        <w:t>інноваційні</w:t>
      </w:r>
      <w:r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 рішення, наполегливість у досягненні своїх цілей, професіоналізм, енергійність, </w:t>
      </w:r>
      <w:proofErr w:type="spellStart"/>
      <w:r w:rsidRPr="00201B92">
        <w:rPr>
          <w:rFonts w:ascii="Times New Roman" w:hAnsi="Times New Roman" w:cs="Times New Roman"/>
          <w:sz w:val="28"/>
          <w:szCs w:val="28"/>
          <w:lang w:val="uk-UA"/>
        </w:rPr>
        <w:t>стресостійкість</w:t>
      </w:r>
      <w:proofErr w:type="spellEnd"/>
      <w:r w:rsidRPr="00201B92">
        <w:rPr>
          <w:rFonts w:ascii="Times New Roman" w:hAnsi="Times New Roman" w:cs="Times New Roman"/>
          <w:sz w:val="28"/>
          <w:szCs w:val="28"/>
          <w:lang w:val="uk-UA"/>
        </w:rPr>
        <w:t xml:space="preserve"> та лідерські якості. </w:t>
      </w:r>
    </w:p>
    <w:p w14:paraId="38459B88" w14:textId="1C5F98C6" w:rsidR="006723C0" w:rsidRPr="00001445" w:rsidRDefault="00201B92" w:rsidP="00C70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3BE">
        <w:rPr>
          <w:rFonts w:ascii="Times New Roman" w:hAnsi="Times New Roman" w:cs="Times New Roman"/>
          <w:sz w:val="28"/>
          <w:szCs w:val="28"/>
          <w:lang w:val="uk-UA"/>
        </w:rPr>
        <w:t>Щиро дякую за приділену увагу</w:t>
      </w:r>
      <w:r w:rsidR="006723C0" w:rsidRPr="00201B92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6723C0" w:rsidRPr="00766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63BE">
        <w:rPr>
          <w:rFonts w:ascii="Times New Roman" w:hAnsi="Times New Roman" w:cs="Times New Roman"/>
          <w:sz w:val="28"/>
          <w:szCs w:val="28"/>
          <w:lang w:val="uk-UA"/>
        </w:rPr>
        <w:t>Обіцяю старанно опановувати обрану професію, докладати максимум зуси</w:t>
      </w:r>
      <w:r w:rsidR="00AC048B">
        <w:rPr>
          <w:rFonts w:ascii="Times New Roman" w:hAnsi="Times New Roman" w:cs="Times New Roman"/>
          <w:sz w:val="28"/>
          <w:szCs w:val="28"/>
          <w:lang w:val="uk-UA"/>
        </w:rPr>
        <w:t>ль у навчанні та виправдати Вашу</w:t>
      </w:r>
      <w:bookmarkStart w:id="0" w:name="_GoBack"/>
      <w:bookmarkEnd w:id="0"/>
      <w:r w:rsidRPr="007663BE">
        <w:rPr>
          <w:rFonts w:ascii="Times New Roman" w:hAnsi="Times New Roman" w:cs="Times New Roman"/>
          <w:sz w:val="28"/>
          <w:szCs w:val="28"/>
          <w:lang w:val="uk-UA"/>
        </w:rPr>
        <w:t xml:space="preserve"> довіру</w:t>
      </w:r>
      <w:r w:rsidR="006723C0" w:rsidRPr="007663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1F26F8" w14:textId="77777777" w:rsidR="008C0C7F" w:rsidRPr="00001445" w:rsidRDefault="008C0C7F" w:rsidP="00766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26AEF0" w14:textId="1D4D1491" w:rsidR="006723C0" w:rsidRPr="00201B92" w:rsidRDefault="006723C0" w:rsidP="00C70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445">
        <w:rPr>
          <w:rFonts w:ascii="Times New Roman" w:hAnsi="Times New Roman" w:cs="Times New Roman"/>
          <w:sz w:val="28"/>
          <w:szCs w:val="28"/>
          <w:lang w:val="uk-UA"/>
        </w:rPr>
        <w:t xml:space="preserve">З повагою, </w:t>
      </w:r>
      <w:r w:rsidR="00201B92" w:rsidRPr="00201B9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[Ваше Ім'я та Прізвище]</w:t>
      </w:r>
    </w:p>
    <w:p w14:paraId="56B15258" w14:textId="1DC6D610" w:rsidR="007663BE" w:rsidRDefault="0076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97C20D" w14:textId="78FC2631" w:rsidR="007663BE" w:rsidRDefault="007663BE" w:rsidP="007663B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6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A8"/>
    <w:rsid w:val="00001445"/>
    <w:rsid w:val="00032E0F"/>
    <w:rsid w:val="000C5CED"/>
    <w:rsid w:val="000D029A"/>
    <w:rsid w:val="000F2D76"/>
    <w:rsid w:val="00201B92"/>
    <w:rsid w:val="00273D83"/>
    <w:rsid w:val="002956A8"/>
    <w:rsid w:val="002D156E"/>
    <w:rsid w:val="003D22F4"/>
    <w:rsid w:val="004F3C23"/>
    <w:rsid w:val="00543447"/>
    <w:rsid w:val="006723C0"/>
    <w:rsid w:val="007663BE"/>
    <w:rsid w:val="008C0C7F"/>
    <w:rsid w:val="008F51FE"/>
    <w:rsid w:val="00906DE5"/>
    <w:rsid w:val="00AC048B"/>
    <w:rsid w:val="00BE41A2"/>
    <w:rsid w:val="00C70DF5"/>
    <w:rsid w:val="00C84940"/>
    <w:rsid w:val="00CE78E6"/>
    <w:rsid w:val="00E17D69"/>
    <w:rsid w:val="00E269B7"/>
    <w:rsid w:val="00E80946"/>
    <w:rsid w:val="00F60CA7"/>
    <w:rsid w:val="00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A9AA"/>
  <w15:docId w15:val="{165609F0-D3FB-41F2-B902-3A08D717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0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3C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23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23C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70DF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</cp:revision>
  <dcterms:created xsi:type="dcterms:W3CDTF">2025-07-17T11:38:00Z</dcterms:created>
  <dcterms:modified xsi:type="dcterms:W3CDTF">2025-07-17T12:15:00Z</dcterms:modified>
</cp:coreProperties>
</file>